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732B2" w14:textId="77777777" w:rsidR="00B71E24" w:rsidRPr="00BE4E3B" w:rsidRDefault="00B71E24" w:rsidP="00B71E24">
      <w:pPr>
        <w:pStyle w:val="a3"/>
        <w:rPr>
          <w:b/>
          <w:bCs/>
          <w:szCs w:val="40"/>
        </w:rPr>
      </w:pPr>
      <w:bookmarkStart w:id="0" w:name="_Hlk123809885"/>
      <w:r>
        <w:rPr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5095D7BB" wp14:editId="1F81F6BB">
                <wp:extent cx="6371590" cy="1475740"/>
                <wp:effectExtent l="9525" t="9525" r="29210" b="2921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1590" cy="1475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ACF10A" w14:textId="5845B148" w:rsidR="00B71E24" w:rsidRPr="00B71E24" w:rsidRDefault="00E2790B" w:rsidP="00B71E24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ПЕРВЕНСТВО</w:t>
                            </w:r>
                            <w:r w:rsidR="00B71E24" w:rsidRPr="00B71E2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г. МОСКВЫ</w:t>
                            </w:r>
                          </w:p>
                          <w:p w14:paraId="51A7E6EC" w14:textId="77777777" w:rsidR="00B71E24" w:rsidRPr="00B71E24" w:rsidRDefault="00B71E24" w:rsidP="00B71E24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71E2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по лёгкой атлетике</w:t>
                            </w:r>
                          </w:p>
                          <w:p w14:paraId="3152C0DB" w14:textId="04AEEE9A" w:rsidR="00B71E24" w:rsidRPr="00B71E24" w:rsidRDefault="00B71E24" w:rsidP="00B71E24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71E2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среди юношей и девушек 2006-2007</w:t>
                            </w:r>
                            <w:r w:rsidR="00E2790B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B71E2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г.р.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01.7pt;height:1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14:paraId="3CACF10A" w14:textId="5845B148" w:rsidR="00B71E24" w:rsidRPr="00B71E24" w:rsidRDefault="00E2790B" w:rsidP="00B71E24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ПЕРВЕНСТВО</w:t>
                      </w:r>
                      <w:r w:rsidR="00B71E24" w:rsidRPr="00B71E2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г. МОСКВЫ</w:t>
                      </w:r>
                    </w:p>
                    <w:p w14:paraId="51A7E6EC" w14:textId="77777777" w:rsidR="00B71E24" w:rsidRPr="00B71E24" w:rsidRDefault="00B71E24" w:rsidP="00B71E24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71E2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по лёгкой атлетике</w:t>
                      </w:r>
                    </w:p>
                    <w:p w14:paraId="3152C0DB" w14:textId="04AEEE9A" w:rsidR="00B71E24" w:rsidRPr="00B71E24" w:rsidRDefault="00B71E24" w:rsidP="00B71E24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71E2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среди юношей и девушек 2006-2007</w:t>
                      </w:r>
                      <w:r w:rsidR="00E2790B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bookmarkStart w:id="2" w:name="_GoBack"/>
                      <w:bookmarkEnd w:id="2"/>
                      <w:r w:rsidRPr="00B71E2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г.р.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B0C076" w14:textId="77777777" w:rsidR="00B71E24" w:rsidRDefault="00B71E24" w:rsidP="00B71E24">
      <w:pPr>
        <w:pStyle w:val="a5"/>
      </w:pPr>
      <w:r>
        <w:rPr>
          <w:sz w:val="72"/>
          <w:szCs w:val="72"/>
        </w:rPr>
        <w:t>18-19 января 2023</w:t>
      </w:r>
      <w:r w:rsidRPr="00332E21">
        <w:rPr>
          <w:sz w:val="72"/>
          <w:szCs w:val="72"/>
        </w:rPr>
        <w:t>г</w:t>
      </w:r>
      <w:r>
        <w:t>.</w:t>
      </w:r>
    </w:p>
    <w:p w14:paraId="1BD45AFE" w14:textId="77777777" w:rsidR="00B71E24" w:rsidRDefault="00B71E24" w:rsidP="00B71E24">
      <w:pPr>
        <w:pStyle w:val="a5"/>
        <w:rPr>
          <w:sz w:val="40"/>
          <w:szCs w:val="40"/>
        </w:rPr>
      </w:pPr>
      <w:r w:rsidRPr="00332E21">
        <w:rPr>
          <w:sz w:val="40"/>
          <w:szCs w:val="40"/>
        </w:rPr>
        <w:t>Олимпийский</w:t>
      </w:r>
      <w:r>
        <w:rPr>
          <w:sz w:val="40"/>
          <w:szCs w:val="40"/>
        </w:rPr>
        <w:t xml:space="preserve">  Центр имени братьев Знаменских</w:t>
      </w:r>
    </w:p>
    <w:p w14:paraId="3CB379DF" w14:textId="77777777" w:rsidR="00B71E24" w:rsidRPr="00805C9C" w:rsidRDefault="00B71E24" w:rsidP="00B71E24">
      <w:pPr>
        <w:pStyle w:val="a5"/>
        <w:rPr>
          <w:sz w:val="36"/>
          <w:szCs w:val="36"/>
        </w:rPr>
      </w:pPr>
      <w:r>
        <w:rPr>
          <w:sz w:val="40"/>
          <w:szCs w:val="40"/>
        </w:rPr>
        <w:t xml:space="preserve">   </w:t>
      </w:r>
      <w:r w:rsidRPr="00805C9C">
        <w:rPr>
          <w:sz w:val="36"/>
          <w:szCs w:val="36"/>
        </w:rPr>
        <w:t xml:space="preserve">18 января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6"/>
        <w:gridCol w:w="1077"/>
        <w:gridCol w:w="1134"/>
        <w:gridCol w:w="2268"/>
        <w:gridCol w:w="709"/>
        <w:gridCol w:w="992"/>
        <w:gridCol w:w="1560"/>
        <w:gridCol w:w="708"/>
        <w:gridCol w:w="1139"/>
        <w:gridCol w:w="384"/>
      </w:tblGrid>
      <w:tr w:rsidR="00B71E24" w:rsidRPr="00B71E24" w14:paraId="307157C3" w14:textId="77777777" w:rsidTr="00451FD6">
        <w:trPr>
          <w:cantSplit/>
          <w:jc w:val="center"/>
        </w:trPr>
        <w:tc>
          <w:tcPr>
            <w:tcW w:w="5665" w:type="dxa"/>
            <w:gridSpan w:val="4"/>
            <w:shd w:val="clear" w:color="auto" w:fill="FFFFFF" w:themeFill="background1"/>
            <w:vAlign w:val="center"/>
          </w:tcPr>
          <w:p w14:paraId="4C57314F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БЕГОВЫЕ  ДИСЦИПЛИНЫ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0B809C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9" w:type="dxa"/>
            <w:gridSpan w:val="4"/>
            <w:shd w:val="clear" w:color="auto" w:fill="FFFFFF" w:themeFill="background1"/>
            <w:vAlign w:val="center"/>
          </w:tcPr>
          <w:p w14:paraId="7C51C380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ТЕХНИЧЕСКИЕ  ДИСЦИПЛИНЫ</w:t>
            </w: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6F0F3C9E" w14:textId="77777777" w:rsidR="00B71E24" w:rsidRDefault="00B71E24" w:rsidP="00451FD6">
            <w:pPr>
              <w:jc w:val="center"/>
              <w:rPr>
                <w:rFonts w:ascii="Arial" w:hAnsi="Arial" w:cs="Arial"/>
              </w:rPr>
            </w:pPr>
          </w:p>
          <w:p w14:paraId="67C5F5BE" w14:textId="0E6FB8BF" w:rsidR="00805C9C" w:rsidRPr="00B71E24" w:rsidRDefault="00805C9C" w:rsidP="00451FD6">
            <w:pPr>
              <w:jc w:val="center"/>
              <w:rPr>
                <w:rFonts w:ascii="Arial" w:hAnsi="Arial" w:cs="Arial"/>
              </w:rPr>
            </w:pPr>
          </w:p>
        </w:tc>
      </w:tr>
      <w:tr w:rsidR="00B71E24" w:rsidRPr="00B71E24" w14:paraId="0997CDF3" w14:textId="77777777" w:rsidTr="00451FD6">
        <w:trPr>
          <w:jc w:val="center"/>
        </w:trPr>
        <w:tc>
          <w:tcPr>
            <w:tcW w:w="1186" w:type="dxa"/>
            <w:shd w:val="clear" w:color="auto" w:fill="FFFFFF" w:themeFill="background1"/>
            <w:vAlign w:val="center"/>
          </w:tcPr>
          <w:p w14:paraId="0740903C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16:30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52EA10B5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60 м сб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8FD175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дев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0637050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забеги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D87BD0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20/4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12B0BB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D12CB6D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512F81A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23C4DFAE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52C5CEB5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</w:p>
        </w:tc>
      </w:tr>
      <w:tr w:rsidR="00B71E24" w:rsidRPr="00B71E24" w14:paraId="16801F58" w14:textId="77777777" w:rsidTr="00451FD6">
        <w:trPr>
          <w:jc w:val="center"/>
        </w:trPr>
        <w:tc>
          <w:tcPr>
            <w:tcW w:w="1186" w:type="dxa"/>
            <w:shd w:val="clear" w:color="auto" w:fill="FFFFFF" w:themeFill="background1"/>
            <w:vAlign w:val="center"/>
          </w:tcPr>
          <w:p w14:paraId="1FC48EBD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16:40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52A4A99F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1500м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0C251C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дев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6F86FAC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Финальный забег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E104C8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8/1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814AB1" w14:textId="40D8646D" w:rsidR="00B71E24" w:rsidRPr="00B71E24" w:rsidRDefault="00B71E24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16:</w:t>
            </w:r>
            <w:r w:rsidR="003E751F">
              <w:rPr>
                <w:rFonts w:ascii="Arial" w:hAnsi="Arial" w:cs="Arial"/>
                <w:sz w:val="32"/>
                <w:szCs w:val="32"/>
              </w:rPr>
              <w:t>3</w:t>
            </w:r>
            <w:r w:rsidRPr="00B71E24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D1B4091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ЯДРО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988D378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дев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1255F6F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</w:t>
            </w: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71CB120B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B71E24" w:rsidRPr="00B71E24" w14:paraId="3256C71E" w14:textId="77777777" w:rsidTr="00451FD6">
        <w:trPr>
          <w:jc w:val="center"/>
        </w:trPr>
        <w:tc>
          <w:tcPr>
            <w:tcW w:w="1186" w:type="dxa"/>
            <w:shd w:val="clear" w:color="auto" w:fill="FFFFFF" w:themeFill="background1"/>
            <w:vAlign w:val="center"/>
          </w:tcPr>
          <w:p w14:paraId="4C3F2372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16:50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2D3FBA43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60м сб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D95AC2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юн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D7B83B8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забеги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78E902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8/2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8FDBCA" w14:textId="71A3389E" w:rsidR="00B71E24" w:rsidRPr="00B71E24" w:rsidRDefault="00B71E24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18:</w:t>
            </w:r>
            <w:r w:rsidR="003E751F">
              <w:rPr>
                <w:rFonts w:ascii="Arial" w:hAnsi="Arial" w:cs="Arial"/>
                <w:sz w:val="32"/>
                <w:szCs w:val="32"/>
              </w:rPr>
              <w:t>1</w:t>
            </w:r>
            <w:r w:rsidRPr="00B71E24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4EF9F64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ЯДРО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7C26BFB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юн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78B58646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</w:t>
            </w: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66ED22A3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B71E24" w:rsidRPr="00B71E24" w14:paraId="1C6061B4" w14:textId="77777777" w:rsidTr="00451FD6">
        <w:trPr>
          <w:jc w:val="center"/>
        </w:trPr>
        <w:tc>
          <w:tcPr>
            <w:tcW w:w="1186" w:type="dxa"/>
            <w:shd w:val="clear" w:color="auto" w:fill="FFFFFF" w:themeFill="background1"/>
            <w:vAlign w:val="center"/>
          </w:tcPr>
          <w:p w14:paraId="4621A60F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17:10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13EC7753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60м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AA77E0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дев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3C5CC94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забеги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461B83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122/20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9A50F4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D204461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9EC2FBB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4EFE164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71A6859A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E24" w:rsidRPr="00B71E24" w14:paraId="2A682042" w14:textId="77777777" w:rsidTr="00451FD6">
        <w:trPr>
          <w:jc w:val="center"/>
        </w:trPr>
        <w:tc>
          <w:tcPr>
            <w:tcW w:w="1186" w:type="dxa"/>
            <w:shd w:val="clear" w:color="auto" w:fill="FFFFFF" w:themeFill="background1"/>
            <w:vAlign w:val="center"/>
          </w:tcPr>
          <w:p w14:paraId="3890FA80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17:50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2CE6DE9D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1500м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F6E5E8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юн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DDEC9F4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Фин. забег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F652DB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16/2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D584C2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52E138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A96D38C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73E702A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5161A79D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E24" w:rsidRPr="00B71E24" w14:paraId="1E2F76D3" w14:textId="77777777" w:rsidTr="00451FD6">
        <w:trPr>
          <w:jc w:val="center"/>
        </w:trPr>
        <w:tc>
          <w:tcPr>
            <w:tcW w:w="1186" w:type="dxa"/>
            <w:shd w:val="clear" w:color="auto" w:fill="FFFFFF" w:themeFill="background1"/>
            <w:vAlign w:val="center"/>
          </w:tcPr>
          <w:p w14:paraId="77AA3EDE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18:05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593AC202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60м сб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31AE34" w14:textId="33DE4DBD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дев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2F4D4D0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94F3D2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6/1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5AAB56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16:30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6BD93D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ШЕСТ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F79A837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юн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09372285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</w:t>
            </w: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2334084F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B71E24" w:rsidRPr="00B71E24" w14:paraId="40B92FAD" w14:textId="77777777" w:rsidTr="00451FD6">
        <w:trPr>
          <w:jc w:val="center"/>
        </w:trPr>
        <w:tc>
          <w:tcPr>
            <w:tcW w:w="1186" w:type="dxa"/>
            <w:shd w:val="clear" w:color="auto" w:fill="FFFFFF" w:themeFill="background1"/>
            <w:vAlign w:val="center"/>
          </w:tcPr>
          <w:p w14:paraId="1DEE3201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18:15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5601106D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60м сб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E00B0E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юн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B14C951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7BE8DE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6/1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A15F36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CE6B9D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E034D70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FBE8EA3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5C72F1F5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E24" w:rsidRPr="00B71E24" w14:paraId="1BECC500" w14:textId="77777777" w:rsidTr="00451FD6">
        <w:trPr>
          <w:jc w:val="center"/>
        </w:trPr>
        <w:tc>
          <w:tcPr>
            <w:tcW w:w="1186" w:type="dxa"/>
            <w:shd w:val="clear" w:color="auto" w:fill="FFFFFF" w:themeFill="background1"/>
            <w:vAlign w:val="center"/>
          </w:tcPr>
          <w:p w14:paraId="1B66DA5D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18:25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53D3E572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60м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162115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юн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2FFCDDE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забеги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8969B6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84/14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4A92E18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95A561E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9A67911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27F558C" w14:textId="77777777" w:rsidR="00B71E24" w:rsidRPr="00B71E24" w:rsidRDefault="00B71E24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2A01A391" w14:textId="77777777" w:rsidR="00B71E24" w:rsidRPr="00B71E24" w:rsidRDefault="00B71E24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FD6" w:rsidRPr="00B71E24" w14:paraId="599266FA" w14:textId="77777777" w:rsidTr="00451FD6">
        <w:trPr>
          <w:jc w:val="center"/>
        </w:trPr>
        <w:tc>
          <w:tcPr>
            <w:tcW w:w="1186" w:type="dxa"/>
            <w:shd w:val="clear" w:color="auto" w:fill="FFFFFF" w:themeFill="background1"/>
            <w:vAlign w:val="center"/>
          </w:tcPr>
          <w:p w14:paraId="654E43E0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18:55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068ECF08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60м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A9138A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дев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45F605D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009159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6/1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2D4DAB2" w14:textId="057B1C01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16:30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AD6D6ED" w14:textId="5EEDFDF8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ТРОЙНОЙ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F000A07" w14:textId="6B35085B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дев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7F8D96C4" w14:textId="6C8E6F29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</w:t>
            </w: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75DDD071" w14:textId="2F4B6B83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51FD6" w:rsidRPr="00B71E24" w14:paraId="62775FA4" w14:textId="77777777" w:rsidTr="00451FD6">
        <w:trPr>
          <w:jc w:val="center"/>
        </w:trPr>
        <w:tc>
          <w:tcPr>
            <w:tcW w:w="1186" w:type="dxa"/>
            <w:shd w:val="clear" w:color="auto" w:fill="FFFFFF" w:themeFill="background1"/>
            <w:vAlign w:val="center"/>
          </w:tcPr>
          <w:p w14:paraId="60855C43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19:00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77314F34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400м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B86811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дев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27D167C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Финальные забеги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D489BC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45/11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B4C059" w14:textId="15B6CDAA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17: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Pr="00B71E24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043E202" w14:textId="2BA82410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ДЛИНА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7425219" w14:textId="7623DC0C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юн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6546E29" w14:textId="006CC8ED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</w:t>
            </w: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3012F615" w14:textId="01FE6F47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451FD6" w:rsidRPr="00B71E24" w14:paraId="3BC376CD" w14:textId="77777777" w:rsidTr="00451FD6">
        <w:trPr>
          <w:jc w:val="center"/>
        </w:trPr>
        <w:tc>
          <w:tcPr>
            <w:tcW w:w="1186" w:type="dxa"/>
            <w:shd w:val="clear" w:color="auto" w:fill="FFFFFF" w:themeFill="background1"/>
            <w:vAlign w:val="center"/>
          </w:tcPr>
          <w:p w14:paraId="189CF285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19:30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581086EC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400м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14E4D4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юн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59B4B5D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Финальные забеги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A73162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58/15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1E6D84" w14:textId="6C4B50DB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5C56E4" w14:textId="5B732B2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97E3EEC" w14:textId="6CCBA483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0B40B243" w14:textId="213441C3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4C03759A" w14:textId="18FF9CEF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FD6" w:rsidRPr="00B71E24" w14:paraId="5EB5FE5E" w14:textId="77777777" w:rsidTr="00451FD6">
        <w:trPr>
          <w:jc w:val="center"/>
        </w:trPr>
        <w:tc>
          <w:tcPr>
            <w:tcW w:w="1186" w:type="dxa"/>
            <w:shd w:val="clear" w:color="auto" w:fill="FFFFFF" w:themeFill="background1"/>
            <w:vAlign w:val="center"/>
          </w:tcPr>
          <w:p w14:paraId="54B178DA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20:10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37762FFE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60м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1BF339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юн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4EA447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011813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6/1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057A66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53591AC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3221546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7D971B8E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290923FA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FD6" w:rsidRPr="00B71E24" w14:paraId="30640B20" w14:textId="77777777" w:rsidTr="00451FD6">
        <w:trPr>
          <w:cantSplit/>
          <w:jc w:val="center"/>
        </w:trPr>
        <w:tc>
          <w:tcPr>
            <w:tcW w:w="11157" w:type="dxa"/>
            <w:gridSpan w:val="10"/>
            <w:shd w:val="clear" w:color="auto" w:fill="FFFFFF" w:themeFill="background1"/>
            <w:vAlign w:val="center"/>
          </w:tcPr>
          <w:p w14:paraId="06EC401B" w14:textId="77777777" w:rsidR="00451FD6" w:rsidRPr="00805C9C" w:rsidRDefault="00451FD6" w:rsidP="00451FD6">
            <w:pPr>
              <w:pStyle w:val="1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805C9C">
              <w:rPr>
                <w:rFonts w:ascii="Arial" w:hAnsi="Arial" w:cs="Arial"/>
                <w:sz w:val="36"/>
                <w:szCs w:val="36"/>
              </w:rPr>
              <w:t>19 января</w:t>
            </w:r>
          </w:p>
        </w:tc>
      </w:tr>
      <w:tr w:rsidR="00EB3014" w:rsidRPr="00B71E24" w14:paraId="45D6C010" w14:textId="77777777" w:rsidTr="00EB3014">
        <w:trPr>
          <w:cantSplit/>
          <w:jc w:val="center"/>
        </w:trPr>
        <w:tc>
          <w:tcPr>
            <w:tcW w:w="5665" w:type="dxa"/>
            <w:gridSpan w:val="4"/>
            <w:shd w:val="clear" w:color="auto" w:fill="FFFFFF" w:themeFill="background1"/>
            <w:vAlign w:val="center"/>
          </w:tcPr>
          <w:p w14:paraId="5AC05873" w14:textId="77777777" w:rsidR="00EB3014" w:rsidRDefault="00EB3014" w:rsidP="00EB3014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БЕГОВЫЕ  ДИСЦИПЛИНЫ</w:t>
            </w:r>
          </w:p>
          <w:p w14:paraId="4162E806" w14:textId="22EF8B51" w:rsidR="00EB3014" w:rsidRPr="00B71E24" w:rsidRDefault="00EB3014" w:rsidP="00EB3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6"/>
            <w:shd w:val="clear" w:color="auto" w:fill="FFFFFF" w:themeFill="background1"/>
            <w:vAlign w:val="center"/>
          </w:tcPr>
          <w:p w14:paraId="1BBD3CEB" w14:textId="2A46A4D1" w:rsidR="00EB3014" w:rsidRPr="00B71E24" w:rsidRDefault="00EB3014" w:rsidP="00EB3014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ТЕХНИЧЕСКИЕ  ДИСЦИПЛИНЫ</w:t>
            </w:r>
          </w:p>
        </w:tc>
      </w:tr>
      <w:tr w:rsidR="00451FD6" w:rsidRPr="00B71E24" w14:paraId="549F804B" w14:textId="77777777" w:rsidTr="00451FD6">
        <w:trPr>
          <w:jc w:val="center"/>
        </w:trPr>
        <w:tc>
          <w:tcPr>
            <w:tcW w:w="1186" w:type="dxa"/>
            <w:shd w:val="clear" w:color="auto" w:fill="FFFFFF" w:themeFill="background1"/>
            <w:vAlign w:val="center"/>
          </w:tcPr>
          <w:p w14:paraId="5A930498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16:30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552432CE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200м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BDDEC7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дев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7185F3E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забеги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0ABD64" w14:textId="48F6C292" w:rsidR="00451FD6" w:rsidRPr="00B71E24" w:rsidRDefault="00451FD6" w:rsidP="00E27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144/3</w:t>
            </w:r>
            <w:r w:rsidR="00E2790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108670" w14:textId="4FE9A897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17:00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50239C0" w14:textId="320D1EEB" w:rsidR="00451FD6" w:rsidRPr="00451FD6" w:rsidRDefault="00451FD6" w:rsidP="0045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FD6">
              <w:rPr>
                <w:rFonts w:ascii="Arial" w:hAnsi="Arial" w:cs="Arial"/>
                <w:sz w:val="20"/>
                <w:szCs w:val="20"/>
              </w:rPr>
              <w:t>ДЛИНА-1поток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16E4409" w14:textId="5B583152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дев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E34C0C3" w14:textId="61690ADA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</w:t>
            </w: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58D3E906" w14:textId="2C5ACAA5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451FD6" w:rsidRPr="00B71E24" w14:paraId="5F382705" w14:textId="77777777" w:rsidTr="00451FD6">
        <w:trPr>
          <w:jc w:val="center"/>
        </w:trPr>
        <w:tc>
          <w:tcPr>
            <w:tcW w:w="1186" w:type="dxa"/>
            <w:shd w:val="clear" w:color="auto" w:fill="FFFFFF" w:themeFill="background1"/>
            <w:vAlign w:val="center"/>
          </w:tcPr>
          <w:p w14:paraId="0609936B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17:40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38691F00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200м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D72681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юн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FED0518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забеги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E94894" w14:textId="51F07DF7" w:rsidR="00451FD6" w:rsidRPr="00B71E24" w:rsidRDefault="00451FD6" w:rsidP="00E27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106/2</w:t>
            </w:r>
            <w:r w:rsidR="00E2790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922DF4" w14:textId="52BAB74D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18: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Pr="00B71E24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4F9E1D4" w14:textId="5FB68751" w:rsidR="00451FD6" w:rsidRPr="00451FD6" w:rsidRDefault="00451FD6" w:rsidP="0045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FD6">
              <w:rPr>
                <w:rFonts w:ascii="Arial" w:hAnsi="Arial" w:cs="Arial"/>
                <w:sz w:val="20"/>
                <w:szCs w:val="20"/>
              </w:rPr>
              <w:t>ДЛИНА- 2поток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15942FC" w14:textId="4AE8C04F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дев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86B5D2A" w14:textId="5E2684C4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</w:t>
            </w: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29E20720" w14:textId="7B3B7AAE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451FD6" w:rsidRPr="00B71E24" w14:paraId="4DF07F31" w14:textId="77777777" w:rsidTr="00451FD6">
        <w:trPr>
          <w:jc w:val="center"/>
        </w:trPr>
        <w:tc>
          <w:tcPr>
            <w:tcW w:w="1186" w:type="dxa"/>
            <w:shd w:val="clear" w:color="auto" w:fill="FFFFFF" w:themeFill="background1"/>
            <w:vAlign w:val="center"/>
          </w:tcPr>
          <w:p w14:paraId="083DE733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18:30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49DB5715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800м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A8AC5F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дев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E9C05C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Финальные забеги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854909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22/3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4FC047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7902DBF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137DCF2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723DA3F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157894C8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FD6" w:rsidRPr="00B71E24" w14:paraId="4D363409" w14:textId="77777777" w:rsidTr="00451FD6">
        <w:trPr>
          <w:jc w:val="center"/>
        </w:trPr>
        <w:tc>
          <w:tcPr>
            <w:tcW w:w="1186" w:type="dxa"/>
            <w:shd w:val="clear" w:color="auto" w:fill="FFFFFF" w:themeFill="background1"/>
            <w:vAlign w:val="center"/>
          </w:tcPr>
          <w:p w14:paraId="1E4C6008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18:45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730CD597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800м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6AF505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юн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846A1B2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Финальные забеги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B6248C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22/3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A4E481" w14:textId="5F6D8807" w:rsidR="00451FD6" w:rsidRPr="00B71E24" w:rsidRDefault="00EB3014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16:30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6DEF3F0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ВЫСОТА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2413E8B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дев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C0913BD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</w:t>
            </w: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3347312C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451FD6" w:rsidRPr="00B71E24" w14:paraId="4F2862E7" w14:textId="77777777" w:rsidTr="00451FD6">
        <w:trPr>
          <w:jc w:val="center"/>
        </w:trPr>
        <w:tc>
          <w:tcPr>
            <w:tcW w:w="1186" w:type="dxa"/>
            <w:shd w:val="clear" w:color="auto" w:fill="FFFFFF" w:themeFill="background1"/>
            <w:vAlign w:val="center"/>
          </w:tcPr>
          <w:p w14:paraId="337708F3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19:00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789F1748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200м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4D3087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дев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4B58D3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9B6FD1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4/1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1D849C" w14:textId="78974E0F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18:</w:t>
            </w:r>
            <w:r w:rsidR="00EB3014">
              <w:rPr>
                <w:rFonts w:ascii="Arial" w:hAnsi="Arial" w:cs="Arial"/>
                <w:sz w:val="32"/>
                <w:szCs w:val="32"/>
              </w:rPr>
              <w:t>2</w:t>
            </w:r>
            <w:r w:rsidRPr="00B71E24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8752CC9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ВЫСОТА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2440C3C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юн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796453F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</w:t>
            </w: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1AEB47A6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451FD6" w:rsidRPr="00B71E24" w14:paraId="741716B4" w14:textId="77777777" w:rsidTr="00451FD6">
        <w:trPr>
          <w:jc w:val="center"/>
        </w:trPr>
        <w:tc>
          <w:tcPr>
            <w:tcW w:w="1186" w:type="dxa"/>
            <w:shd w:val="clear" w:color="auto" w:fill="FFFFFF" w:themeFill="background1"/>
            <w:vAlign w:val="center"/>
          </w:tcPr>
          <w:p w14:paraId="5B670937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19:05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1AD95FE5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3000м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4090A9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Дев/юн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FA6D46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Финальный забег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3EF405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2+2/1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241246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9DDD295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DE47F16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1EC4A7B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50F22234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FD6" w:rsidRPr="00B71E24" w14:paraId="13F23D5F" w14:textId="77777777" w:rsidTr="00451FD6">
        <w:trPr>
          <w:jc w:val="center"/>
        </w:trPr>
        <w:tc>
          <w:tcPr>
            <w:tcW w:w="1186" w:type="dxa"/>
            <w:shd w:val="clear" w:color="auto" w:fill="FFFFFF" w:themeFill="background1"/>
            <w:vAlign w:val="center"/>
          </w:tcPr>
          <w:p w14:paraId="34CEF439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19:20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027BF9DD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200м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2D4DE0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юн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A118C3B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3D7598" w14:textId="593F649A" w:rsidR="00451FD6" w:rsidRPr="00B71E24" w:rsidRDefault="00E2790B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51FD6" w:rsidRPr="00B71E24">
              <w:rPr>
                <w:rFonts w:ascii="Arial" w:hAnsi="Arial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D530F7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BC47162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A3EADF7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01A4D631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2BB9DA23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FD6" w:rsidRPr="00B71E24" w14:paraId="2020742D" w14:textId="77777777" w:rsidTr="00451FD6">
        <w:trPr>
          <w:jc w:val="center"/>
        </w:trPr>
        <w:tc>
          <w:tcPr>
            <w:tcW w:w="1186" w:type="dxa"/>
            <w:shd w:val="clear" w:color="auto" w:fill="FFFFFF" w:themeFill="background1"/>
            <w:vAlign w:val="center"/>
          </w:tcPr>
          <w:p w14:paraId="4F291D85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19:30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775E5BC1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4х200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F2FAF0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дев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991C4E4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Финальные забеги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3B5AD5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188EE5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16:30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12EC825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ШЕСТ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AC1354B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дев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1264FD8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</w:t>
            </w: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45D1E3E4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451FD6" w:rsidRPr="00B71E24" w14:paraId="590DB07E" w14:textId="77777777" w:rsidTr="00451FD6">
        <w:trPr>
          <w:jc w:val="center"/>
        </w:trPr>
        <w:tc>
          <w:tcPr>
            <w:tcW w:w="1186" w:type="dxa"/>
            <w:shd w:val="clear" w:color="auto" w:fill="FFFFFF" w:themeFill="background1"/>
            <w:vAlign w:val="center"/>
          </w:tcPr>
          <w:p w14:paraId="1815ADBA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19:50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12B68813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2000пр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8EE9A9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юн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8A6F168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Финальный забег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87E3BF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4">
              <w:rPr>
                <w:rFonts w:ascii="Arial" w:hAnsi="Arial" w:cs="Arial"/>
                <w:sz w:val="16"/>
                <w:szCs w:val="16"/>
              </w:rPr>
              <w:t>6/1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38DC5F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76AF503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D465F63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FC63700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0238D345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FD6" w:rsidRPr="00B71E24" w14:paraId="6F8BACDA" w14:textId="77777777" w:rsidTr="00451FD6">
        <w:trPr>
          <w:jc w:val="center"/>
        </w:trPr>
        <w:tc>
          <w:tcPr>
            <w:tcW w:w="1186" w:type="dxa"/>
            <w:shd w:val="clear" w:color="auto" w:fill="FFFFFF" w:themeFill="background1"/>
            <w:vAlign w:val="center"/>
          </w:tcPr>
          <w:p w14:paraId="7D38B4FA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1E24">
              <w:rPr>
                <w:rFonts w:ascii="Arial" w:hAnsi="Arial" w:cs="Arial"/>
                <w:sz w:val="32"/>
                <w:szCs w:val="32"/>
              </w:rPr>
              <w:t>20:00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0383DE8C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4х200м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D60EC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юн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77C2330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  <w:r w:rsidRPr="00B71E24">
              <w:rPr>
                <w:rFonts w:ascii="Arial" w:hAnsi="Arial" w:cs="Arial"/>
              </w:rPr>
              <w:t>Финальные забеги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5EC02E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FF7316" w14:textId="77777777" w:rsidR="00451FD6" w:rsidRPr="00B71E24" w:rsidRDefault="00451FD6" w:rsidP="00451F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EEECAF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7FAB94F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8A3ED55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63D4A35A" w14:textId="77777777" w:rsidR="00451FD6" w:rsidRPr="00B71E24" w:rsidRDefault="00451FD6" w:rsidP="00451FD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CBE58F" w14:textId="482B83D4" w:rsidR="00424A07" w:rsidRDefault="00B71E24" w:rsidP="00805C9C">
      <w:pPr>
        <w:jc w:val="center"/>
      </w:pPr>
      <w:r>
        <w:t>ГСК</w:t>
      </w:r>
      <w:bookmarkEnd w:id="0"/>
    </w:p>
    <w:sectPr w:rsidR="00424A07" w:rsidSect="00101517">
      <w:pgSz w:w="11906" w:h="16838"/>
      <w:pgMar w:top="397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954FF"/>
    <w:multiLevelType w:val="hybridMultilevel"/>
    <w:tmpl w:val="5DC484B2"/>
    <w:lvl w:ilvl="0" w:tplc="2234A7B0">
      <w:start w:val="3"/>
      <w:numFmt w:val="decimal"/>
      <w:pStyle w:val="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24"/>
    <w:rsid w:val="003E751F"/>
    <w:rsid w:val="00424A07"/>
    <w:rsid w:val="00451FD6"/>
    <w:rsid w:val="00805C9C"/>
    <w:rsid w:val="00B71E24"/>
    <w:rsid w:val="00E2790B"/>
    <w:rsid w:val="00E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0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E24"/>
    <w:pPr>
      <w:keepNext/>
      <w:numPr>
        <w:numId w:val="1"/>
      </w:numPr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E2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71E24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B71E2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B71E2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B71E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E24"/>
    <w:pPr>
      <w:keepNext/>
      <w:numPr>
        <w:numId w:val="1"/>
      </w:numPr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E2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71E24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B71E2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B71E2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B71E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Hewlett-Packard Company</cp:lastModifiedBy>
  <cp:revision>2</cp:revision>
  <dcterms:created xsi:type="dcterms:W3CDTF">2023-01-14T21:21:00Z</dcterms:created>
  <dcterms:modified xsi:type="dcterms:W3CDTF">2023-01-14T21:21:00Z</dcterms:modified>
</cp:coreProperties>
</file>